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DE372" w14:textId="77777777" w:rsidR="000E52F4" w:rsidRDefault="000E52F4">
      <w:pPr>
        <w:pStyle w:val="berschrift1"/>
        <w:ind w:right="-283"/>
        <w:rPr>
          <w:color w:val="000000"/>
          <w:lang w:val="fr-FR"/>
        </w:rPr>
      </w:pPr>
      <w:r>
        <w:rPr>
          <w:lang w:val="fr-FR"/>
        </w:rPr>
        <w:t xml:space="preserve">CEB 50/ 50 – basket dispenser </w:t>
      </w:r>
    </w:p>
    <w:p w14:paraId="2C8B613C" w14:textId="77777777" w:rsidR="000E52F4" w:rsidRDefault="000E52F4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7A1E05F2" w14:textId="77777777" w:rsidR="000E52F4" w:rsidRDefault="000E52F4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6CD71C3B" w14:textId="77777777" w:rsidR="000E52F4" w:rsidRPr="001414D4" w:rsidRDefault="000E52F4">
      <w:pPr>
        <w:tabs>
          <w:tab w:val="left" w:pos="1701"/>
        </w:tabs>
        <w:ind w:left="283" w:right="-283" w:hanging="283"/>
        <w:rPr>
          <w:lang w:val="en-GB"/>
        </w:rPr>
      </w:pPr>
      <w:r w:rsidRPr="001414D4">
        <w:rPr>
          <w:b/>
          <w:lang w:val="en-GB"/>
        </w:rPr>
        <w:t>Dimensions</w:t>
      </w:r>
    </w:p>
    <w:p w14:paraId="13630570" w14:textId="77777777" w:rsidR="000E52F4" w:rsidRPr="001414D4" w:rsidRDefault="000E52F4">
      <w:pPr>
        <w:tabs>
          <w:tab w:val="left" w:pos="1701"/>
        </w:tabs>
        <w:ind w:left="283" w:right="-283" w:hanging="283"/>
        <w:rPr>
          <w:lang w:val="en-GB"/>
        </w:rPr>
      </w:pPr>
    </w:p>
    <w:p w14:paraId="58D452DB" w14:textId="77777777" w:rsidR="000E52F4" w:rsidRDefault="000E52F4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lang w:val="en-GB"/>
        </w:rPr>
        <w:t>Length: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600 mm</w:t>
      </w:r>
    </w:p>
    <w:p w14:paraId="647B8C19" w14:textId="77777777" w:rsidR="000E52F4" w:rsidRDefault="000E52F4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Width: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545 mm</w:t>
      </w:r>
    </w:p>
    <w:p w14:paraId="72BA948A" w14:textId="77777777" w:rsidR="000E52F4" w:rsidRDefault="000E52F4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lang w:val="en-GB"/>
        </w:rPr>
        <w:t>Height: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765 to 865 mm</w:t>
      </w:r>
    </w:p>
    <w:p w14:paraId="7AE15CD4" w14:textId="77777777" w:rsidR="000E52F4" w:rsidRDefault="000E52F4">
      <w:pPr>
        <w:tabs>
          <w:tab w:val="left" w:pos="1701"/>
        </w:tabs>
        <w:ind w:left="283" w:right="-283" w:hanging="283"/>
        <w:rPr>
          <w:lang w:val="en-GB"/>
        </w:rPr>
      </w:pPr>
    </w:p>
    <w:p w14:paraId="32B32408" w14:textId="77777777" w:rsidR="000E52F4" w:rsidRDefault="000E52F4">
      <w:pPr>
        <w:tabs>
          <w:tab w:val="left" w:pos="1701"/>
        </w:tabs>
        <w:ind w:left="283" w:right="-283" w:hanging="283"/>
        <w:rPr>
          <w:lang w:val="en-GB"/>
        </w:rPr>
      </w:pPr>
    </w:p>
    <w:p w14:paraId="1D7A19DB" w14:textId="77777777" w:rsidR="000E52F4" w:rsidRDefault="000E52F4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Description</w:t>
      </w:r>
    </w:p>
    <w:p w14:paraId="703E9CF4" w14:textId="77777777" w:rsidR="000E52F4" w:rsidRDefault="000E52F4">
      <w:pPr>
        <w:tabs>
          <w:tab w:val="left" w:pos="1701"/>
        </w:tabs>
        <w:ind w:right="-283"/>
        <w:rPr>
          <w:b/>
          <w:lang w:val="en-GB"/>
        </w:rPr>
      </w:pPr>
    </w:p>
    <w:p w14:paraId="2D1837E6" w14:textId="77777777" w:rsidR="000E52F4" w:rsidRDefault="000E52F4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Structure</w:t>
      </w:r>
    </w:p>
    <w:p w14:paraId="152544C1" w14:textId="77777777" w:rsidR="000E52F4" w:rsidRDefault="000E52F4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 xml:space="preserve">The build-in basket dispenser is made entirely of CNS 18/10 </w:t>
      </w:r>
      <w:r w:rsidR="001414D4">
        <w:rPr>
          <w:snapToGrid w:val="0"/>
          <w:lang w:val="en-GB"/>
        </w:rPr>
        <w:t xml:space="preserve">(AISI 304) </w:t>
      </w:r>
      <w:r>
        <w:rPr>
          <w:lang w:val="en-GB"/>
        </w:rPr>
        <w:t xml:space="preserve">with a specially ground matte surface finish (“microlised” surface). </w:t>
      </w:r>
    </w:p>
    <w:p w14:paraId="51CB5D8E" w14:textId="77777777" w:rsidR="000E52F4" w:rsidRDefault="000E52F4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It is an open model designed for being built in from below.</w:t>
      </w:r>
    </w:p>
    <w:p w14:paraId="01D0E855" w14:textId="77777777" w:rsidR="000E52F4" w:rsidRDefault="000E52F4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 xml:space="preserve">The baskets are placed on a platform with all-round turned up edges that hold them in place. </w:t>
      </w:r>
    </w:p>
    <w:p w14:paraId="466DACE4" w14:textId="77777777" w:rsidR="000E52F4" w:rsidRDefault="000E52F4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The platform is supported by tension springs. By hanging or unhanging individual springs, the serving height can be adjusted according to the weight of the objects stacked.</w:t>
      </w:r>
    </w:p>
    <w:p w14:paraId="788E8084" w14:textId="77777777" w:rsidR="000E52F4" w:rsidRDefault="000E52F4">
      <w:pPr>
        <w:tabs>
          <w:tab w:val="left" w:pos="1701"/>
        </w:tabs>
        <w:ind w:right="-283"/>
        <w:rPr>
          <w:lang w:val="en-GB"/>
        </w:rPr>
      </w:pPr>
    </w:p>
    <w:p w14:paraId="0DE5490F" w14:textId="77777777" w:rsidR="000E52F4" w:rsidRDefault="000E52F4">
      <w:pPr>
        <w:pStyle w:val="berschrift3"/>
        <w:tabs>
          <w:tab w:val="clear" w:pos="1701"/>
        </w:tabs>
        <w:ind w:right="-283"/>
        <w:rPr>
          <w:lang w:val="en-GB"/>
        </w:rPr>
      </w:pPr>
    </w:p>
    <w:p w14:paraId="303076BA" w14:textId="77777777" w:rsidR="000E52F4" w:rsidRDefault="000E52F4">
      <w:pPr>
        <w:pStyle w:val="berschrift3"/>
        <w:tabs>
          <w:tab w:val="clear" w:pos="1701"/>
        </w:tabs>
        <w:ind w:right="-283"/>
        <w:rPr>
          <w:lang w:val="en-GB"/>
        </w:rPr>
      </w:pPr>
      <w:r>
        <w:rPr>
          <w:lang w:val="en-GB"/>
        </w:rPr>
        <w:t>Accessories / options</w:t>
      </w:r>
    </w:p>
    <w:p w14:paraId="4E4792D7" w14:textId="77777777" w:rsidR="000E52F4" w:rsidRDefault="000E52F4">
      <w:pPr>
        <w:rPr>
          <w:lang w:val="en-GB"/>
        </w:rPr>
      </w:pPr>
    </w:p>
    <w:p w14:paraId="2AD910B5" w14:textId="77777777" w:rsidR="000E52F4" w:rsidRDefault="000E52F4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>steel wire baskets, plastic-coated</w:t>
      </w:r>
    </w:p>
    <w:p w14:paraId="6462B7FC" w14:textId="77777777" w:rsidR="000E52F4" w:rsidRDefault="000E52F4">
      <w:pPr>
        <w:ind w:left="360" w:right="-283"/>
        <w:rPr>
          <w:lang w:val="en-GB"/>
        </w:rPr>
      </w:pPr>
      <w:r>
        <w:rPr>
          <w:lang w:val="en-GB"/>
        </w:rPr>
        <w:t>500 x 500 x 75 mm or 500 x 500 x 115 mm</w:t>
      </w:r>
    </w:p>
    <w:p w14:paraId="3A391C48" w14:textId="77777777" w:rsidR="000E52F4" w:rsidRDefault="000E52F4">
      <w:pPr>
        <w:numPr>
          <w:ilvl w:val="0"/>
          <w:numId w:val="21"/>
        </w:numPr>
        <w:ind w:right="-283"/>
        <w:rPr>
          <w:lang w:val="en-GB"/>
        </w:rPr>
      </w:pPr>
      <w:r>
        <w:rPr>
          <w:lang w:val="en-GB"/>
        </w:rPr>
        <w:t>stainless steel baskets</w:t>
      </w:r>
    </w:p>
    <w:p w14:paraId="3BFED8EA" w14:textId="77777777" w:rsidR="000E52F4" w:rsidRDefault="000E52F4">
      <w:pPr>
        <w:ind w:left="360" w:right="-283"/>
        <w:rPr>
          <w:lang w:val="en-GB"/>
        </w:rPr>
      </w:pPr>
      <w:r>
        <w:rPr>
          <w:lang w:val="en-GB"/>
        </w:rPr>
        <w:t>500 x 500 x 75 mm or 500 x 500 x 115 mm</w:t>
      </w:r>
    </w:p>
    <w:p w14:paraId="3AD44BEB" w14:textId="77777777" w:rsidR="000E52F4" w:rsidRDefault="000E52F4">
      <w:pPr>
        <w:numPr>
          <w:ilvl w:val="0"/>
          <w:numId w:val="20"/>
        </w:numPr>
        <w:ind w:right="-283"/>
        <w:rPr>
          <w:lang w:val="en-GB"/>
        </w:rPr>
      </w:pPr>
      <w:r>
        <w:rPr>
          <w:lang w:val="en-GB"/>
        </w:rPr>
        <w:t>domed lid (557 x 557 mm), polycarbonate</w:t>
      </w:r>
    </w:p>
    <w:p w14:paraId="7D715813" w14:textId="77777777" w:rsidR="000E52F4" w:rsidRDefault="000E52F4">
      <w:pPr>
        <w:ind w:left="360" w:right="-283"/>
        <w:rPr>
          <w:lang w:val="en-GB"/>
        </w:rPr>
      </w:pPr>
      <w:r>
        <w:rPr>
          <w:lang w:val="en-GB"/>
        </w:rPr>
        <w:t>stacking height w/ domed lid:</w:t>
      </w:r>
      <w:r>
        <w:rPr>
          <w:lang w:val="en-GB"/>
        </w:rPr>
        <w:tab/>
      </w:r>
      <w:r>
        <w:rPr>
          <w:lang w:val="en-GB"/>
        </w:rPr>
        <w:tab/>
        <w:t>540 mm</w:t>
      </w:r>
    </w:p>
    <w:p w14:paraId="004CCBB7" w14:textId="77777777" w:rsidR="000E52F4" w:rsidRDefault="000E52F4">
      <w:pPr>
        <w:ind w:left="360" w:right="-283"/>
        <w:rPr>
          <w:lang w:val="en-GB"/>
        </w:rPr>
      </w:pPr>
      <w:r>
        <w:rPr>
          <w:lang w:val="en-GB"/>
        </w:rPr>
        <w:t>stacking height w/o domed lid:</w:t>
      </w:r>
      <w:r>
        <w:rPr>
          <w:lang w:val="en-GB"/>
        </w:rPr>
        <w:tab/>
        <w:t>680 mm</w:t>
      </w:r>
    </w:p>
    <w:p w14:paraId="1D2FD3DF" w14:textId="77777777" w:rsidR="000E52F4" w:rsidRDefault="000E52F4">
      <w:pPr>
        <w:numPr>
          <w:ilvl w:val="0"/>
          <w:numId w:val="22"/>
        </w:numPr>
        <w:ind w:right="-283"/>
        <w:rPr>
          <w:lang w:val="en-GB"/>
        </w:rPr>
      </w:pPr>
      <w:r>
        <w:rPr>
          <w:lang w:val="en-GB"/>
        </w:rPr>
        <w:t>installation from below, with all-round flange</w:t>
      </w:r>
    </w:p>
    <w:p w14:paraId="4EDFC1D1" w14:textId="77777777" w:rsidR="000E52F4" w:rsidRDefault="000E52F4">
      <w:pPr>
        <w:ind w:right="-283"/>
        <w:rPr>
          <w:lang w:val="en-GB"/>
        </w:rPr>
      </w:pPr>
    </w:p>
    <w:p w14:paraId="791B52CD" w14:textId="77777777" w:rsidR="000E52F4" w:rsidRDefault="000E52F4">
      <w:pPr>
        <w:ind w:right="-283"/>
        <w:rPr>
          <w:lang w:val="en-GB"/>
        </w:rPr>
      </w:pPr>
    </w:p>
    <w:p w14:paraId="2844878C" w14:textId="77777777" w:rsidR="000E52F4" w:rsidRDefault="000E52F4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Technical data</w:t>
      </w:r>
    </w:p>
    <w:p w14:paraId="6810D01C" w14:textId="77777777" w:rsidR="000E52F4" w:rsidRDefault="000E52F4">
      <w:pPr>
        <w:tabs>
          <w:tab w:val="left" w:pos="1701"/>
        </w:tabs>
        <w:ind w:right="-283"/>
        <w:rPr>
          <w:lang w:val="en-GB"/>
        </w:rPr>
      </w:pPr>
    </w:p>
    <w:p w14:paraId="680CC299" w14:textId="77777777" w:rsidR="000E52F4" w:rsidRDefault="000E52F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en-GB"/>
        </w:rPr>
      </w:pPr>
      <w:r>
        <w:rPr>
          <w:lang w:val="en-GB"/>
        </w:rPr>
        <w:t>Material:</w:t>
      </w:r>
      <w:r>
        <w:rPr>
          <w:lang w:val="en-GB"/>
        </w:rPr>
        <w:tab/>
      </w:r>
      <w:r>
        <w:rPr>
          <w:lang w:val="en-GB"/>
        </w:rPr>
        <w:tab/>
        <w:t>CNS 18/10</w:t>
      </w:r>
      <w:r w:rsidR="001414D4">
        <w:rPr>
          <w:lang w:val="en-GB"/>
        </w:rPr>
        <w:t xml:space="preserve"> </w:t>
      </w:r>
      <w:r w:rsidR="001414D4">
        <w:rPr>
          <w:snapToGrid w:val="0"/>
          <w:lang w:val="en-GB"/>
        </w:rPr>
        <w:t>(AISI 304)</w:t>
      </w:r>
    </w:p>
    <w:p w14:paraId="4C924E29" w14:textId="77777777" w:rsidR="000E52F4" w:rsidRDefault="000E52F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Weight:</w:t>
      </w:r>
      <w:r>
        <w:rPr>
          <w:lang w:val="en-GB"/>
        </w:rPr>
        <w:tab/>
      </w:r>
      <w:r>
        <w:rPr>
          <w:lang w:val="en-GB"/>
        </w:rPr>
        <w:tab/>
        <w:t>19 kg</w:t>
      </w:r>
    </w:p>
    <w:p w14:paraId="23CD47EC" w14:textId="77777777" w:rsidR="000E52F4" w:rsidRPr="001414D4" w:rsidRDefault="000E52F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 w:rsidRPr="001414D4">
        <w:rPr>
          <w:lang w:val="en-GB"/>
        </w:rPr>
        <w:t>Interior dims.:</w:t>
      </w:r>
      <w:r w:rsidRPr="001414D4">
        <w:rPr>
          <w:lang w:val="en-GB"/>
        </w:rPr>
        <w:tab/>
      </w:r>
      <w:r w:rsidRPr="001414D4">
        <w:rPr>
          <w:lang w:val="en-GB"/>
        </w:rPr>
        <w:tab/>
        <w:t>520 x 520 mm</w:t>
      </w:r>
    </w:p>
    <w:p w14:paraId="154CF816" w14:textId="77777777" w:rsidR="000E52F4" w:rsidRDefault="000E52F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Capacity:</w:t>
      </w:r>
      <w:r>
        <w:rPr>
          <w:lang w:val="en-GB"/>
        </w:rPr>
        <w:tab/>
      </w:r>
      <w:r>
        <w:rPr>
          <w:lang w:val="en-GB"/>
        </w:rPr>
        <w:tab/>
        <w:t>6 baskets, each 115 mm high,</w:t>
      </w:r>
    </w:p>
    <w:p w14:paraId="44D6252E" w14:textId="77777777" w:rsidR="000E52F4" w:rsidRDefault="000E52F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="009167B3">
        <w:rPr>
          <w:lang w:val="en-GB"/>
        </w:rPr>
        <w:t>9</w:t>
      </w:r>
      <w:r>
        <w:rPr>
          <w:lang w:val="en-GB"/>
        </w:rPr>
        <w:t xml:space="preserve"> baskets, each 75 mm high</w:t>
      </w:r>
    </w:p>
    <w:p w14:paraId="665D3099" w14:textId="77777777" w:rsidR="00DC22E5" w:rsidRDefault="00DC22E5" w:rsidP="00DC22E5">
      <w:pPr>
        <w:pStyle w:val="Kopfzeile"/>
        <w:tabs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szCs w:val="24"/>
          <w:lang w:val="en-GB"/>
        </w:rPr>
      </w:pPr>
      <w:r>
        <w:rPr>
          <w:szCs w:val="24"/>
          <w:lang w:val="en-GB"/>
        </w:rPr>
        <w:t>Emissions: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  <w:t>The workplace-specific noise level of the unit is less than 70 dB(A)</w:t>
      </w:r>
    </w:p>
    <w:p w14:paraId="201E4416" w14:textId="77777777" w:rsidR="00DC22E5" w:rsidRDefault="00DC22E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</w:p>
    <w:p w14:paraId="4426C60D" w14:textId="77777777" w:rsidR="000E52F4" w:rsidRDefault="000E52F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</w:p>
    <w:p w14:paraId="1E88B432" w14:textId="77777777" w:rsidR="000E52F4" w:rsidRDefault="000E52F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</w:p>
    <w:p w14:paraId="7D75A2F9" w14:textId="77777777" w:rsidR="000E52F4" w:rsidRDefault="000E52F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</w:p>
    <w:p w14:paraId="24FA2F3B" w14:textId="77777777" w:rsidR="000E52F4" w:rsidRDefault="000E52F4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lastRenderedPageBreak/>
        <w:t>Special features</w:t>
      </w:r>
    </w:p>
    <w:p w14:paraId="2CF2BF2E" w14:textId="77777777" w:rsidR="000E52F4" w:rsidRDefault="000E52F4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779D0BE5" w14:textId="77777777" w:rsidR="000E52F4" w:rsidRDefault="000E52F4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protected against splash and jet water (IPX 5)</w:t>
      </w:r>
    </w:p>
    <w:p w14:paraId="5EDE3545" w14:textId="77777777" w:rsidR="000E52F4" w:rsidRDefault="000E52F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adjustable spring tension</w:t>
      </w:r>
    </w:p>
    <w:p w14:paraId="0DAE7342" w14:textId="77777777" w:rsidR="000E52F4" w:rsidRDefault="000E52F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complies with DIN 18665, Part 6</w:t>
      </w:r>
    </w:p>
    <w:p w14:paraId="7888609F" w14:textId="77777777" w:rsidR="000E52F4" w:rsidRDefault="000E52F4">
      <w:pPr>
        <w:tabs>
          <w:tab w:val="left" w:pos="1701"/>
        </w:tabs>
        <w:ind w:right="-283"/>
        <w:rPr>
          <w:lang w:val="en-GB"/>
        </w:rPr>
      </w:pPr>
    </w:p>
    <w:p w14:paraId="22EFB610" w14:textId="77777777" w:rsidR="000E52F4" w:rsidRDefault="000E52F4">
      <w:pPr>
        <w:tabs>
          <w:tab w:val="left" w:pos="1701"/>
        </w:tabs>
        <w:ind w:right="-283"/>
        <w:rPr>
          <w:lang w:val="en-GB"/>
        </w:rPr>
      </w:pPr>
    </w:p>
    <w:p w14:paraId="612858DB" w14:textId="77777777" w:rsidR="000E52F4" w:rsidRDefault="000E52F4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Make</w:t>
      </w:r>
    </w:p>
    <w:p w14:paraId="63E5A99D" w14:textId="77777777" w:rsidR="000E52F4" w:rsidRDefault="000E52F4">
      <w:pPr>
        <w:tabs>
          <w:tab w:val="left" w:pos="1701"/>
        </w:tabs>
        <w:ind w:right="-283"/>
        <w:rPr>
          <w:lang w:val="en-GB"/>
        </w:rPr>
      </w:pPr>
    </w:p>
    <w:p w14:paraId="7CA8E6FD" w14:textId="77777777" w:rsidR="000E52F4" w:rsidRDefault="000E52F4">
      <w:pPr>
        <w:tabs>
          <w:tab w:val="left" w:pos="1701"/>
          <w:tab w:val="left" w:pos="2835"/>
          <w:tab w:val="left" w:pos="3402"/>
        </w:tabs>
        <w:ind w:right="-283"/>
        <w:rPr>
          <w:lang w:val="en-GB"/>
        </w:rPr>
      </w:pPr>
      <w:r>
        <w:rPr>
          <w:lang w:val="en-GB"/>
        </w:rPr>
        <w:t>Manufacturer: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34752F" w:rsidRPr="0034752F">
        <w:rPr>
          <w:lang w:val="en-GB"/>
        </w:rPr>
        <w:t>B.PRO</w:t>
      </w:r>
    </w:p>
    <w:p w14:paraId="76B27AE2" w14:textId="77777777" w:rsidR="000E52F4" w:rsidRDefault="000E52F4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en-GB"/>
        </w:rPr>
      </w:pPr>
      <w:r>
        <w:rPr>
          <w:lang w:val="en-GB"/>
        </w:rPr>
        <w:t>Model: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CEB 50/ 50</w:t>
      </w:r>
    </w:p>
    <w:p w14:paraId="38211D6C" w14:textId="77777777" w:rsidR="000E52F4" w:rsidRDefault="000E52F4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34752F" w:rsidRPr="0034752F">
        <w:rPr>
          <w:lang w:val="en-GB"/>
        </w:rPr>
        <w:t>B.PRO INMOTION</w:t>
      </w:r>
    </w:p>
    <w:p w14:paraId="697292AC" w14:textId="77777777" w:rsidR="000E52F4" w:rsidRDefault="000E52F4">
      <w:pPr>
        <w:tabs>
          <w:tab w:val="left" w:pos="1701"/>
          <w:tab w:val="left" w:pos="2835"/>
          <w:tab w:val="left" w:pos="3402"/>
        </w:tabs>
        <w:ind w:right="-283"/>
        <w:rPr>
          <w:lang w:val="en-GB"/>
        </w:rPr>
      </w:pPr>
      <w:r>
        <w:rPr>
          <w:lang w:val="en-GB"/>
        </w:rPr>
        <w:t>Order No.: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590 025</w:t>
      </w:r>
    </w:p>
    <w:p w14:paraId="6B71B38A" w14:textId="77777777" w:rsidR="000E52F4" w:rsidRDefault="000E52F4">
      <w:pPr>
        <w:rPr>
          <w:lang w:val="en-GB"/>
        </w:rPr>
      </w:pPr>
    </w:p>
    <w:p w14:paraId="040193EC" w14:textId="77777777" w:rsidR="000E52F4" w:rsidRDefault="000E52F4">
      <w:pPr>
        <w:rPr>
          <w:lang w:val="en-GB"/>
        </w:rPr>
      </w:pPr>
    </w:p>
    <w:sectPr w:rsidR="000E52F4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844DE" w14:textId="77777777" w:rsidR="00C16843" w:rsidRDefault="00C16843">
      <w:r>
        <w:separator/>
      </w:r>
    </w:p>
  </w:endnote>
  <w:endnote w:type="continuationSeparator" w:id="0">
    <w:p w14:paraId="385EC790" w14:textId="77777777" w:rsidR="00C16843" w:rsidRDefault="00C1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9860" w14:textId="77777777" w:rsidR="000E52F4" w:rsidRDefault="000E52F4">
    <w:pPr>
      <w:pStyle w:val="Fuzeile"/>
      <w:rPr>
        <w:sz w:val="16"/>
      </w:rPr>
    </w:pPr>
    <w:r>
      <w:rPr>
        <w:sz w:val="16"/>
      </w:rPr>
      <w:t xml:space="preserve">LV-Text CEB 50/ 50 - Version </w:t>
    </w:r>
    <w:r w:rsidR="009167B3">
      <w:rPr>
        <w:sz w:val="16"/>
      </w:rPr>
      <w:t>4</w:t>
    </w:r>
    <w:r>
      <w:rPr>
        <w:sz w:val="16"/>
      </w:rPr>
      <w:t xml:space="preserve">.0/ </w:t>
    </w:r>
    <w:r w:rsidR="00DC22E5">
      <w:rPr>
        <w:sz w:val="16"/>
      </w:rPr>
      <w:t>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46FAB" w14:textId="77777777" w:rsidR="00C16843" w:rsidRDefault="00C16843">
      <w:r>
        <w:separator/>
      </w:r>
    </w:p>
  </w:footnote>
  <w:footnote w:type="continuationSeparator" w:id="0">
    <w:p w14:paraId="6D15A5BC" w14:textId="77777777" w:rsidR="00C16843" w:rsidRDefault="00C16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3A100D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76A643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4F03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21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2"/>
  </w:num>
  <w:num w:numId="13">
    <w:abstractNumId w:val="1"/>
  </w:num>
  <w:num w:numId="14">
    <w:abstractNumId w:val="16"/>
  </w:num>
  <w:num w:numId="15">
    <w:abstractNumId w:val="3"/>
  </w:num>
  <w:num w:numId="16">
    <w:abstractNumId w:val="14"/>
  </w:num>
  <w:num w:numId="17">
    <w:abstractNumId w:val="12"/>
  </w:num>
  <w:num w:numId="18">
    <w:abstractNumId w:val="15"/>
  </w:num>
  <w:num w:numId="19">
    <w:abstractNumId w:val="9"/>
  </w:num>
  <w:num w:numId="20">
    <w:abstractNumId w:val="20"/>
  </w:num>
  <w:num w:numId="21">
    <w:abstractNumId w:val="17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14D4"/>
    <w:rsid w:val="000E52F4"/>
    <w:rsid w:val="001240ED"/>
    <w:rsid w:val="001414D4"/>
    <w:rsid w:val="00327342"/>
    <w:rsid w:val="0034752F"/>
    <w:rsid w:val="00652BEA"/>
    <w:rsid w:val="00860411"/>
    <w:rsid w:val="009167B3"/>
    <w:rsid w:val="00C16843"/>
    <w:rsid w:val="00DC22E5"/>
    <w:rsid w:val="00F8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48D136F"/>
  <w15:chartTrackingRefBased/>
  <w15:docId w15:val="{F8D7FD7B-D4A3-4A1F-AFE1-63EFA5C1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1202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2002-10-31T10:36:00Z</cp:lastPrinted>
  <dcterms:created xsi:type="dcterms:W3CDTF">2021-09-25T15:49:00Z</dcterms:created>
  <dcterms:modified xsi:type="dcterms:W3CDTF">2021-09-25T15:49:00Z</dcterms:modified>
</cp:coreProperties>
</file>