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00C0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glass-enclosed on guest side</w:t>
      </w:r>
    </w:p>
    <w:p w14:paraId="25ED6CB7" w14:textId="77777777" w:rsidR="009C24DB" w:rsidRDefault="009C24DB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20706D58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141F852D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1844D406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23869CA5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7E343972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348CC842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17EB552F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700 mm </w:t>
      </w:r>
    </w:p>
    <w:p w14:paraId="3A2FB14F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605 mm</w:t>
      </w:r>
    </w:p>
    <w:p w14:paraId="52B1F73E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1066F3AC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600 mm</w:t>
      </w:r>
    </w:p>
    <w:p w14:paraId="589EC169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5D6EAE43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7A20275D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3E93119F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3-sides; serving side with 2 insulated sliding glass windows, insulated glass on customer side; intake side is customer side, 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2 adjustable CNS fixed, perforated support racks for optimised air guidance in interior.</w:t>
      </w:r>
    </w:p>
    <w:p w14:paraId="2B17DDE6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4DA891ED" w14:textId="77777777" w:rsidR="009C24DB" w:rsidRDefault="009C24DB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56F314FA" w14:textId="77777777" w:rsidR="009C24DB" w:rsidRDefault="009C24D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46789988" w14:textId="77777777" w:rsidR="009C24DB" w:rsidRDefault="009C24D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1BA6C0AA" w14:textId="77777777" w:rsidR="009C24DB" w:rsidRDefault="009C24DB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108 kg</w:t>
      </w:r>
    </w:p>
    <w:p w14:paraId="6739ED75" w14:textId="77777777" w:rsidR="009C24DB" w:rsidRDefault="009C24DB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302 litres </w:t>
      </w:r>
    </w:p>
    <w:p w14:paraId="34578815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+4°C to +12°C at +32°C ambient temperature und 60% rel. humidity</w:t>
      </w:r>
    </w:p>
    <w:p w14:paraId="1D0C5AA8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(300 g)</w:t>
      </w:r>
    </w:p>
    <w:p w14:paraId="7DFEAE60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290 W at -10°C evap. temperature</w:t>
      </w:r>
    </w:p>
    <w:p w14:paraId="2E74A6CA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3.4 kWh/24 hrs.</w:t>
      </w:r>
    </w:p>
    <w:p w14:paraId="4C2F6E6C" w14:textId="77777777" w:rsidR="009C24DB" w:rsidRDefault="009C24DB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3C7052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52ABF34F" w14:textId="77777777" w:rsidR="009C24DB" w:rsidRDefault="009C24DB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0.24 kW/Schuko plug.</w:t>
      </w:r>
    </w:p>
    <w:p w14:paraId="29A201E1" w14:textId="77777777" w:rsidR="009C24DB" w:rsidRDefault="009C24DB">
      <w:pPr>
        <w:suppressAutoHyphens/>
        <w:ind w:right="3402"/>
        <w:rPr>
          <w:rFonts w:ascii="Arial" w:hAnsi="Arial" w:cs="Arial"/>
          <w:i/>
          <w:iCs/>
        </w:rPr>
      </w:pPr>
    </w:p>
    <w:p w14:paraId="472EE8F5" w14:textId="77777777" w:rsidR="009C24DB" w:rsidRDefault="009C24DB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6DABDF22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</w:p>
    <w:p w14:paraId="759C1D46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Manufacturer:</w:t>
      </w:r>
      <w:r>
        <w:rPr>
          <w:rFonts w:ascii="Arial" w:hAnsi="Arial" w:cs="Arial"/>
          <w:lang w:val="en-GB"/>
        </w:rPr>
        <w:tab/>
      </w:r>
      <w:r w:rsidR="008C5090" w:rsidRPr="008C5090">
        <w:rPr>
          <w:rFonts w:ascii="Arial" w:hAnsi="Arial" w:cs="Arial"/>
          <w:lang w:val="en-GB"/>
        </w:rPr>
        <w:t>B.PRO</w:t>
      </w:r>
      <w:r w:rsidR="00E34554">
        <w:rPr>
          <w:rFonts w:ascii="Arial" w:hAnsi="Arial" w:cs="Arial"/>
          <w:lang w:val="en-GB"/>
        </w:rPr>
        <w:t xml:space="preserve"> </w:t>
      </w:r>
      <w:r w:rsidR="0033484B">
        <w:rPr>
          <w:rFonts w:ascii="Arial" w:hAnsi="Arial" w:cs="Arial"/>
          <w:lang w:val="en-GB"/>
        </w:rPr>
        <w:t>GmbH + Co.KG</w:t>
      </w:r>
    </w:p>
    <w:p w14:paraId="011C0570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147</w:t>
      </w:r>
    </w:p>
    <w:p w14:paraId="2B0948AB" w14:textId="77777777" w:rsidR="009C24DB" w:rsidRDefault="009C24DB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573 206</w:t>
      </w:r>
    </w:p>
    <w:sectPr w:rsidR="009C24DB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A5A9" w14:textId="77777777" w:rsidR="009149EF" w:rsidRDefault="009149EF">
      <w:r>
        <w:separator/>
      </w:r>
    </w:p>
  </w:endnote>
  <w:endnote w:type="continuationSeparator" w:id="0">
    <w:p w14:paraId="184B438D" w14:textId="77777777" w:rsidR="009149EF" w:rsidRDefault="0091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10B" w14:textId="77777777" w:rsidR="009C24DB" w:rsidRDefault="009C24D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147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E34554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E34554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9DB1" w14:textId="77777777" w:rsidR="009149EF" w:rsidRDefault="009149EF">
      <w:r>
        <w:separator/>
      </w:r>
    </w:p>
  </w:footnote>
  <w:footnote w:type="continuationSeparator" w:id="0">
    <w:p w14:paraId="3F18FD67" w14:textId="77777777" w:rsidR="009149EF" w:rsidRDefault="0091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052"/>
    <w:rsid w:val="0033484B"/>
    <w:rsid w:val="00341D7D"/>
    <w:rsid w:val="003C7052"/>
    <w:rsid w:val="008C5090"/>
    <w:rsid w:val="009149EF"/>
    <w:rsid w:val="009C24DB"/>
    <w:rsid w:val="00BC506C"/>
    <w:rsid w:val="00E34554"/>
    <w:rsid w:val="00E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62E8B8"/>
  <w15:chartTrackingRefBased/>
  <w15:docId w15:val="{6F9CD099-3AB9-4746-A3E0-07734C8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573206 AKV-S 147 Kühlvitrine_UK</vt:lpstr>
    </vt:vector>
  </TitlesOfParts>
  <Company>TANNER Translations GmbH+Co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573206 AKV-S 147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